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E39" w:rsidRPr="0077505F" w:rsidRDefault="0034657D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01gQIAAA8FAAAOAAAAZHJzL2Uyb0RvYy54bWysVNuO2yAQfa/Uf0C8Z32pvRtbcVZ7aapK&#10;24u02w8ggGNUDBRI7G3Vf++Ak2y2F6mq6gcMzHCYmXOGxeXYS7Tj1gmtGpydpRhxRTUTatPgTw+r&#10;2Rwj54liRGrFG/zIHb5cvnyxGEzNc91pybhFAKJcPZgGd96bOkkc7XhP3Jk2XIGx1bYnHpZ2kzBL&#10;BkDvZZKn6XkyaMuM1ZQ7B7u3kxEvI37bcuo/tK3jHskGQ2w+jjaO6zAmywWpN5aYTtB9GOQfouiJ&#10;UHDpEeqWeIK2VvwC1QtqtdOtP6O6T3TbCspjDpBNlv6UzX1HDI+5QHGcOZbJ/T9Y+n730SLBGvwK&#10;I0V6oOiBjx5d6xHloTqDcTU43Rtw8yNsA8sxU2fuNP3skNI3HVEbfmWtHjpOGESXhZPJydEJxwWQ&#10;9fBOM7iGbL2OQGNr+1A6KAYCdGDp8chMCIXCZpGWZZaBiYJtns3LrIxXkPpw2ljn33DdozBpsAXm&#10;IzrZ3TkfoiH1wSVc5rQUbCWkjAu7Wd9Ii3YEVLKK3x79mZtUwVnpcGxCnHYgSLgj2EK4kfVvVZYX&#10;6XVezVbn84tZsSrKWXWRzmdpVl1X52lRFber7yHArKg7wRhXd0LxgwKz4u8Y3vfCpJ2oQTQ0uCrz&#10;cqLoj0mm8ftdkr3w0JBS9FDnoxOpA7GvFYO0Se2JkNM8eR5+rDLU4PCPVYkyCMxPGvDjegSUoI21&#10;Zo8gCKuBL6AWXhGYdNp+xWiAjmyw+7IllmMk3yoQVZUVRWjhuCjKixwW9tSyPrUQRQGqwR6jaXrj&#10;p7bfGis2Hdw0yVjpKxBiK6JGnqLayxe6LiazfyFCW5+uo9fTO7b8AQAA//8DAFBLAwQUAAYACAAA&#10;ACEAYKxhUtoAAAAFAQAADwAAAGRycy9kb3ducmV2LnhtbEyPwU7DMBBE70j8g7VIXBB1KJC0IU4F&#10;SKBeW/oBm3ibRMTrKHab9O9ZTnAczWjmTbGZXa/ONIbOs4GHRQKKuPa248bA4evjfgUqRGSLvWcy&#10;cKEAm/L6qsDc+ol3dN7HRkkJhxwNtDEOudahbslhWPiBWLyjHx1GkWOj7YiTlLteL5Mk1Q47loUW&#10;B3pvqf7en5yB43a6e15P1Wc8ZLun9A27rPIXY25v5tcXUJHm+BeGX3xBh1KYKn9iG1RvQI5EA0Iv&#10;Xvq4SkFVElquM9Blof/Tlz8AAAD//wMAUEsBAi0AFAAGAAgAAAAhALaDOJL+AAAA4QEAABMAAAAA&#10;AAAAAAAAAAAAAAAAAFtDb250ZW50X1R5cGVzXS54bWxQSwECLQAUAAYACAAAACEAOP0h/9YAAACU&#10;AQAACwAAAAAAAAAAAAAAAAAvAQAAX3JlbHMvLnJlbHNQSwECLQAUAAYACAAAACEA4IJtNYECAAAP&#10;BQAADgAAAAAAAAAAAAAAAAAuAgAAZHJzL2Uyb0RvYy54bWxQSwECLQAUAAYACAAAACEAYKxhUtoA&#10;AAAFAQAADwAAAAAAAAAAAAAAAADbBAAAZHJzL2Rvd25yZXYueG1sUEsFBgAAAAAEAAQA8wAAAOIF&#10;AAAAAA==&#10;" stroked="f">
                <v:textbox>
                  <w:txbxContent>
                    <w:p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iSswIAAL8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1GgrZA0QMbDFrJAV3Z7vSdTsDpvgM3M8Cx9bSV6u5OFl81EnJdU7Fjt0rJvma0hOxCe9O/uDri&#10;aAuy7T/IEsLQvZEOaKhUawGhGQjQgaXHMzM2lQIO45CQACwFmGbTeRRNXQSanC53Spt3TLbILlKs&#10;gHgHTg932thkaHJysbGEzHnTOPIb8ewAHMcTCA1Xrc0m4bj8EQfxZrFZEI9Es41HgizzbvM18WZ5&#10;OJ9mV9l6nYU/bdyQJDUvSyZsmJOuQvJnvB0VPirirCwtG15aOJuSVrvtulHoQEHXufuODblw85+n&#10;4ZoAtbwoKYxIsIpiL58t5h7JydSL58HCC8J4Fc8CEpMsf17SHRfs30tCPbA6BR5dOb+tLXDf69po&#10;0nIDk6PhbYoXZyeaWAVuROmoNZQ34/qiFTb9p1YA3SeinV6tREexmmE7HB8GgFktb2X5CAJWEgQG&#10;WoSpB4taqu8Y9TBBUqy/7aliGDXvBTwCp1kYOW5DQLRwR11atpcWKgqASrHBaFyuzTim9p3iuxoi&#10;jc9OyFt4OBV3on7K6vjcYEq42o4TzY6hy73zepq7y18AAAD//wMAUEsDBBQABgAIAAAAIQD0Ho6c&#10;3QAAAAkBAAAPAAAAZHJzL2Rvd25yZXYueG1sTI/BTsMwDIbvSLxDZCRuWwJbN1rqTgjEFcRgSNyy&#10;1msrGqdqsrW8Pd4JjrY//f7+fDO5Tp1oCK1nhJu5AUVc+qrlGuHj/Xl2BypEy5XtPBPCDwXYFJcX&#10;uc0qP/IbnbaxVhLCIbMITYx9pnUoG3I2zH1PLLeDH5yNMg61rgY7Srjr9K0xK+1sy/KhsT09NlR+&#10;b48OYfdy+Ppcmtf6ySX96Cej2aUa8fpqergHFWmKfzCc9UUdCnHa+yNXQXUIiUmERJgtUqlwBtKl&#10;bPYIq8UadJHr/w2KXwAAAP//AwBQSwECLQAUAAYACAAAACEAtoM4kv4AAADhAQAAEwAAAAAAAAAA&#10;AAAAAAAAAAAAW0NvbnRlbnRfVHlwZXNdLnhtbFBLAQItABQABgAIAAAAIQA4/SH/1gAAAJQBAAAL&#10;AAAAAAAAAAAAAAAAAC8BAABfcmVscy8ucmVsc1BLAQItABQABgAIAAAAIQAACoiSswIAAL8FAAAO&#10;AAAAAAAAAAAAAAAAAC4CAABkcnMvZTJvRG9jLnhtbFBLAQItABQABgAIAAAAIQD0Ho6c3QAAAAkB&#10;AAAPAAAAAAAAAAAAAAAAAA0FAABkcnMvZG93bnJldi54bWxQSwUGAAAAAAQABADzAAAAFwYAAAAA&#10;" filled="f" stroked="f">
                <v:textbox>
                  <w:txbxContent>
                    <w:p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</w:p>
    <w:p w:rsidR="00CC4432" w:rsidRDefault="00CC4432" w:rsidP="00F22D98">
      <w:pPr>
        <w:spacing w:after="0"/>
        <w:jc w:val="center"/>
        <w:rPr>
          <w:sz w:val="32"/>
          <w:szCs w:val="32"/>
        </w:rPr>
      </w:pPr>
    </w:p>
    <w:p w:rsidR="00CC4432" w:rsidRDefault="00CC4432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E01E9C" w:rsidRPr="0077505F">
        <w:rPr>
          <w:sz w:val="32"/>
          <w:szCs w:val="32"/>
        </w:rPr>
        <w:t>Biedboekje</w:t>
      </w:r>
      <w:r w:rsidR="003A7DF1">
        <w:rPr>
          <w:sz w:val="32"/>
          <w:szCs w:val="32"/>
        </w:rPr>
        <w:t xml:space="preserve"> -</w:t>
      </w:r>
      <w:r w:rsidR="00F77F03">
        <w:rPr>
          <w:sz w:val="32"/>
          <w:szCs w:val="32"/>
        </w:rPr>
        <w:t xml:space="preserve"> </w:t>
      </w:r>
      <w:r w:rsidR="00F77F03" w:rsidRPr="00F77F03">
        <w:rPr>
          <w:sz w:val="32"/>
          <w:szCs w:val="32"/>
        </w:rPr>
        <w:t xml:space="preserve">Verder na </w:t>
      </w:r>
      <w:r w:rsidR="00163F8E">
        <w:rPr>
          <w:sz w:val="32"/>
          <w:szCs w:val="32"/>
        </w:rPr>
        <w:t>1</w:t>
      </w:r>
      <w:r w:rsidR="00F77F03" w:rsidRPr="00F77F03">
        <w:rPr>
          <w:sz w:val="32"/>
          <w:szCs w:val="32"/>
        </w:rPr>
        <w:t xml:space="preserve"> SA en antwoordt partner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:rsidTr="00584511">
        <w:trPr>
          <w:jc w:val="center"/>
        </w:trPr>
        <w:tc>
          <w:tcPr>
            <w:tcW w:w="992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:rsidTr="00584511">
        <w:trPr>
          <w:jc w:val="center"/>
        </w:trPr>
        <w:tc>
          <w:tcPr>
            <w:tcW w:w="992" w:type="dxa"/>
          </w:tcPr>
          <w:p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:rsidR="00B84DA9" w:rsidRPr="0077505F" w:rsidRDefault="00B84DA9" w:rsidP="00B84DA9">
      <w:pPr>
        <w:spacing w:after="0"/>
        <w:jc w:val="center"/>
      </w:pPr>
    </w:p>
    <w:p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:rsidR="00B84DA9" w:rsidRPr="0077505F" w:rsidRDefault="00B84DA9" w:rsidP="00B84DA9">
      <w:pPr>
        <w:spacing w:after="0"/>
        <w:jc w:val="center"/>
      </w:pPr>
    </w:p>
    <w:p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Default="0034657D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Ik open 1 SA. Partner 2 </w:t>
            </w:r>
            <w:r w:rsidR="00B47F87" w:rsidRPr="0034657D">
              <w:rPr>
                <w:rFonts w:ascii="Arial" w:eastAsia="Calibri" w:hAnsi="Arial" w:cs="Times New Roman"/>
                <w:color w:val="000000" w:themeColor="text1"/>
                <w:sz w:val="28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4657D" w:rsidRPr="0025444B" w:rsidRDefault="0034657D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34657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34657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34657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34657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77505F" w:rsidRDefault="0034657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77505F" w:rsidRDefault="00640A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B675C7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34657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Ik open 1 SA. Partner 2 </w:t>
            </w:r>
            <w:r w:rsidR="00B47F87" w:rsidRPr="0034657D">
              <w:rPr>
                <w:rFonts w:ascii="Arial" w:eastAsia="Calibri" w:hAnsi="Arial" w:cs="Times New Roman"/>
                <w:color w:val="000000" w:themeColor="text1"/>
                <w:sz w:val="28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4657D" w:rsidRPr="0025444B" w:rsidRDefault="0034657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  <w:r w:rsidR="00B47F8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34657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Ik open 1 SA. Partner 2 SA.</w:t>
            </w:r>
          </w:p>
          <w:p w:rsidR="0034657D" w:rsidRPr="0025444B" w:rsidRDefault="0034657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34657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Ik open 1 SA. Partner 2 SA.</w:t>
            </w:r>
          </w:p>
          <w:p w:rsidR="0034657D" w:rsidRPr="0025444B" w:rsidRDefault="0034657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34657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Ik open 1 SA. Partner 2 </w:t>
            </w:r>
            <w:r w:rsidRPr="0034657D">
              <w:rPr>
                <w:rFonts w:ascii="Arial" w:eastAsia="Calibri" w:hAnsi="Arial" w:cs="Times New Roman"/>
                <w:color w:val="000000" w:themeColor="text1"/>
                <w:sz w:val="28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4657D" w:rsidRPr="0025444B" w:rsidRDefault="0034657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34657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Ik open 1 SA. Partner 2 </w:t>
            </w:r>
            <w:r w:rsidRPr="0034657D">
              <w:rPr>
                <w:rFonts w:ascii="Arial" w:eastAsia="Calibri" w:hAnsi="Arial" w:cs="Times New Roman"/>
                <w:color w:val="000000" w:themeColor="text1"/>
                <w:sz w:val="28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4657D" w:rsidRPr="0025444B" w:rsidRDefault="0034657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34657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Ik open 1 SA. Partner 2 </w:t>
            </w:r>
            <w:r w:rsidRPr="0034657D">
              <w:rPr>
                <w:rFonts w:ascii="Arial" w:eastAsia="Calibri" w:hAnsi="Arial" w:cs="Times New Roman"/>
                <w:color w:val="C00000"/>
                <w:sz w:val="28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4657D" w:rsidRPr="0025444B" w:rsidRDefault="0034657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34657D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Ik open 1 SA. Partner 2 </w:t>
            </w:r>
            <w:r w:rsidRPr="0034657D">
              <w:rPr>
                <w:rFonts w:ascii="Arial" w:eastAsia="Calibri" w:hAnsi="Arial" w:cs="Times New Roman"/>
                <w:color w:val="000000" w:themeColor="text1"/>
                <w:sz w:val="28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4657D" w:rsidRPr="0025444B" w:rsidRDefault="0034657D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34657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Ik open 1 SA. Partner 2 </w:t>
            </w:r>
            <w:r w:rsidRPr="0034657D">
              <w:rPr>
                <w:rFonts w:ascii="Arial" w:eastAsia="Calibri" w:hAnsi="Arial" w:cs="Times New Roman"/>
                <w:color w:val="000000" w:themeColor="text1"/>
                <w:sz w:val="28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4657D" w:rsidRPr="0025444B" w:rsidRDefault="0034657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34657D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Ik open 1 SA. Partner 2 </w:t>
            </w:r>
            <w:r w:rsidRPr="0034657D">
              <w:rPr>
                <w:rFonts w:ascii="Arial" w:eastAsia="Calibri" w:hAnsi="Arial" w:cs="Times New Roman"/>
                <w:color w:val="C00000"/>
                <w:sz w:val="24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4657D" w:rsidRPr="0025444B" w:rsidRDefault="0034657D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34657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Ik open 1 SA. Partner 2 </w:t>
            </w:r>
            <w:r w:rsidRPr="0034657D">
              <w:rPr>
                <w:rFonts w:ascii="Arial" w:eastAsia="Calibri" w:hAnsi="Arial" w:cs="Times New Roman"/>
                <w:color w:val="000000" w:themeColor="text1"/>
                <w:sz w:val="28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4657D" w:rsidRPr="0025444B" w:rsidRDefault="0034657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  <w:r w:rsidR="00097616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  <w:bookmarkStart w:id="0" w:name="_GoBack"/>
            <w:bookmarkEnd w:id="0"/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34657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Ik open 1 SA. Partner 2 SA.</w:t>
            </w:r>
          </w:p>
          <w:p w:rsidR="0034657D" w:rsidRPr="0025444B" w:rsidRDefault="0034657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34657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Ik open 1 SA. Partner 2 SA.</w:t>
            </w:r>
          </w:p>
          <w:p w:rsidR="0034657D" w:rsidRPr="0025444B" w:rsidRDefault="0034657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34657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Ik open 1 SA. Partner 2 </w:t>
            </w:r>
            <w:r w:rsidRPr="0034657D">
              <w:rPr>
                <w:rFonts w:ascii="Arial" w:eastAsia="Calibri" w:hAnsi="Arial" w:cs="Times New Roman"/>
                <w:color w:val="C00000"/>
                <w:sz w:val="28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4657D" w:rsidRPr="0025444B" w:rsidRDefault="0034657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34657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Ik open 1 SA. Partner 2 </w:t>
            </w:r>
            <w:r w:rsidRPr="0034657D">
              <w:rPr>
                <w:rFonts w:ascii="Arial" w:eastAsia="Calibri" w:hAnsi="Arial" w:cs="Times New Roman"/>
                <w:color w:val="C00000"/>
                <w:sz w:val="24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4657D" w:rsidRPr="0025444B" w:rsidRDefault="0034657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34657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Ik open 1 SA. Partner 2 </w:t>
            </w:r>
            <w:r w:rsidRPr="0034657D">
              <w:rPr>
                <w:rFonts w:ascii="Arial" w:eastAsia="Calibri" w:hAnsi="Arial" w:cs="Times New Roman"/>
                <w:color w:val="C00000"/>
                <w:sz w:val="28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4657D" w:rsidRPr="0025444B" w:rsidRDefault="0034657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34657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Ik open 1 SA. Partner 2 SA.</w:t>
            </w:r>
          </w:p>
          <w:p w:rsidR="0034657D" w:rsidRPr="0025444B" w:rsidRDefault="0034657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4657D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34657D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Ik open 1 SA. Partner 2 SA.</w:t>
            </w:r>
          </w:p>
          <w:p w:rsidR="0034657D" w:rsidRPr="0025444B" w:rsidRDefault="0034657D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34657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Ik open 1 SA. Partner 2 </w:t>
            </w:r>
            <w:r w:rsidRPr="0034657D">
              <w:rPr>
                <w:rFonts w:ascii="Arial" w:eastAsia="Calibri" w:hAnsi="Arial" w:cs="Times New Roman"/>
                <w:color w:val="C00000"/>
                <w:sz w:val="28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4657D" w:rsidRPr="0025444B" w:rsidRDefault="0034657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34657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Ik open 1 SA. Partner 2 </w:t>
            </w:r>
            <w:r w:rsidRPr="0034657D">
              <w:rPr>
                <w:rFonts w:ascii="Arial" w:eastAsia="Calibri" w:hAnsi="Arial" w:cs="Times New Roman"/>
                <w:color w:val="C00000"/>
                <w:sz w:val="24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4657D" w:rsidRPr="0025444B" w:rsidRDefault="0034657D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4657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4657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60180" w:rsidRDefault="00960180" w:rsidP="00960180"/>
    <w:p w:rsidR="00960180" w:rsidRDefault="00960180" w:rsidP="00960180"/>
    <w:p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:rsidR="00960180" w:rsidRDefault="00960180" w:rsidP="00960180">
      <w:pPr>
        <w:spacing w:after="0"/>
      </w:pPr>
      <w:r>
        <w:t>Wij wensen u veel plezier met deze boekjes.</w:t>
      </w:r>
      <w:r>
        <w:br/>
      </w:r>
    </w:p>
    <w:p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8CC" w:rsidRDefault="004F38CC" w:rsidP="0039069D">
      <w:pPr>
        <w:spacing w:after="0" w:line="240" w:lineRule="auto"/>
      </w:pPr>
      <w:r>
        <w:separator/>
      </w:r>
    </w:p>
  </w:endnote>
  <w:endnote w:type="continuationSeparator" w:id="0">
    <w:p w:rsidR="004F38CC" w:rsidRDefault="004F38C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643079"/>
      <w:docPartObj>
        <w:docPartGallery w:val="Page Numbers (Bottom of Page)"/>
        <w:docPartUnique/>
      </w:docPartObj>
    </w:sdtPr>
    <w:sdtEndPr/>
    <w:sdtContent>
      <w:p w:rsidR="002D1D48" w:rsidRDefault="00E20F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7F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8CC" w:rsidRDefault="004F38CC" w:rsidP="0039069D">
      <w:pPr>
        <w:spacing w:after="0" w:line="240" w:lineRule="auto"/>
      </w:pPr>
      <w:r>
        <w:separator/>
      </w:r>
    </w:p>
  </w:footnote>
  <w:footnote w:type="continuationSeparator" w:id="0">
    <w:p w:rsidR="004F38CC" w:rsidRDefault="004F38C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1B3C"/>
    <w:rsid w:val="00062CD8"/>
    <w:rsid w:val="00067EE3"/>
    <w:rsid w:val="00067F8A"/>
    <w:rsid w:val="000779A1"/>
    <w:rsid w:val="00097616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63F8E"/>
    <w:rsid w:val="001A200C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44B"/>
    <w:rsid w:val="00254575"/>
    <w:rsid w:val="002679FE"/>
    <w:rsid w:val="0027208F"/>
    <w:rsid w:val="00290B10"/>
    <w:rsid w:val="002952DD"/>
    <w:rsid w:val="002A36E1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4657D"/>
    <w:rsid w:val="00366C6E"/>
    <w:rsid w:val="0039069D"/>
    <w:rsid w:val="003912BA"/>
    <w:rsid w:val="003968BE"/>
    <w:rsid w:val="003A101B"/>
    <w:rsid w:val="003A762D"/>
    <w:rsid w:val="003A7DF1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4F38CC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40A1B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90F6B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2177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953AE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47F87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52641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0F47"/>
    <w:rsid w:val="00E22A91"/>
    <w:rsid w:val="00E41765"/>
    <w:rsid w:val="00E46826"/>
    <w:rsid w:val="00E8034C"/>
    <w:rsid w:val="00E80C4D"/>
    <w:rsid w:val="00E94DFF"/>
    <w:rsid w:val="00E96AD7"/>
    <w:rsid w:val="00E97E6E"/>
    <w:rsid w:val="00EA054F"/>
    <w:rsid w:val="00EB2B18"/>
    <w:rsid w:val="00EB3CDE"/>
    <w:rsid w:val="00EC2D17"/>
    <w:rsid w:val="00EF1A44"/>
    <w:rsid w:val="00EF734F"/>
    <w:rsid w:val="00F060AD"/>
    <w:rsid w:val="00F22D98"/>
    <w:rsid w:val="00F768B6"/>
    <w:rsid w:val="00F77F03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AE3FD"/>
  <w15:docId w15:val="{93D8D172-8598-4236-A75A-7B2EFFD3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CCA57-8500-4CFC-B806-637200C68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1010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2019-06-07T10:15:00Z</dcterms:created>
  <dcterms:modified xsi:type="dcterms:W3CDTF">2019-06-18T10:03:00Z</dcterms:modified>
</cp:coreProperties>
</file>