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44E59C25" w:rsidR="00A20E39" w:rsidRPr="0077505F" w:rsidRDefault="00D56C1D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0CE497A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7CA91DFC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1386D203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B27670" w:rsidRPr="00B27670">
        <w:rPr>
          <w:sz w:val="32"/>
          <w:szCs w:val="32"/>
        </w:rPr>
        <w:t xml:space="preserve">Serie </w:t>
      </w:r>
      <w:r w:rsidR="000A0624">
        <w:rPr>
          <w:sz w:val="32"/>
          <w:szCs w:val="32"/>
        </w:rPr>
        <w:t>2</w:t>
      </w:r>
      <w:r w:rsidR="007D3E60">
        <w:rPr>
          <w:sz w:val="32"/>
          <w:szCs w:val="32"/>
        </w:rPr>
        <w:t>4</w:t>
      </w:r>
      <w:r w:rsidR="000A0624">
        <w:rPr>
          <w:sz w:val="32"/>
          <w:szCs w:val="32"/>
        </w:rPr>
        <w:t>-</w:t>
      </w:r>
      <w:r w:rsidR="00B27670" w:rsidRPr="00B27670">
        <w:rPr>
          <w:sz w:val="32"/>
          <w:szCs w:val="32"/>
        </w:rPr>
        <w:t xml:space="preserve"> Biedboekje 13 </w:t>
      </w:r>
      <w:r w:rsidR="00B27670">
        <w:rPr>
          <w:sz w:val="32"/>
          <w:szCs w:val="32"/>
        </w:rPr>
        <w:br/>
      </w:r>
      <w:r w:rsidR="00B27670" w:rsidRPr="00B27670">
        <w:rPr>
          <w:sz w:val="32"/>
          <w:szCs w:val="32"/>
        </w:rPr>
        <w:t>Volgen met 1SA of niet</w:t>
      </w:r>
      <w:r w:rsidR="00B27670">
        <w:rPr>
          <w:sz w:val="32"/>
          <w:szCs w:val="32"/>
        </w:rPr>
        <w:t>?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409BC" w14:textId="72D56B23" w:rsidR="00B84E10" w:rsidRDefault="00D56C1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D56C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7D5EF4F7" w:rsidR="00D56C1D" w:rsidRPr="0077505F" w:rsidRDefault="00D56C1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DC4760C" w:rsidR="00B675C7" w:rsidRPr="0077505F" w:rsidRDefault="00D56C1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15F56D0" w:rsidR="00B675C7" w:rsidRPr="0077505F" w:rsidRDefault="00D56C1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DA86553" w:rsidR="00B675C7" w:rsidRPr="0077505F" w:rsidRDefault="00D56C1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6279FB4" w:rsidR="00B675C7" w:rsidRPr="0077505F" w:rsidRDefault="00D56C1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98D9E04" w:rsidR="00B675C7" w:rsidRPr="0077505F" w:rsidRDefault="00D56C1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6335A9" w14:textId="1699FC50" w:rsidR="00B84E10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D56C1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53E4C81C" w:rsidR="00D56C1D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77C955C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D835EE4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D2D5886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2D2D6F3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0743EB4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C2CE10" w14:textId="307E4132" w:rsidR="00B84E10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D56C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31939C9" w:rsidR="00D56C1D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7FE548C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CE6BC63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6D3C5AA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B1DD077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A5771E4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1515FD" w14:textId="11CCED8C" w:rsidR="00B84E10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D56C1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42CBA81D" w:rsidR="00D56C1D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02E83A6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F08B1EE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1478249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EDB4241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057B5F5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AF25C0" w14:textId="42EB2954" w:rsidR="00B84E10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D56C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D133582" w:rsidR="00D56C1D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73783AA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C107CDB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BD5FF28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D604B70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8ACD0BD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03B7C" w14:textId="3A6ED4C7" w:rsidR="00B84E10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D56C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4F5C4A6" w:rsidR="00D56C1D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92140B4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0D53B20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5A42A2E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AEC7EE8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D72CA91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A5B15C" w14:textId="0D2E89BF" w:rsidR="00B84E10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D56C1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E372BB0" w:rsidR="00D56C1D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73B2380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1757A5C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7BE2664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2E9BE59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EE6A0D2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750BDE" w14:textId="29B06E4A" w:rsidR="00B84E10" w:rsidRDefault="00D56C1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D56C1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1FE6EA69" w:rsidR="00D56C1D" w:rsidRPr="0077505F" w:rsidRDefault="00D56C1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9883AEE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0ADE01E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BE0C285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60177F6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12F54A4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344CDE" w14:textId="2B6CBF03" w:rsidR="00B84E10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D56C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36C2B0CF" w:rsidR="00D56C1D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6CAD0FB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06E5C6F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EAC15F9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BD82289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68DEF8E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955E33" w14:textId="79870E3A" w:rsidR="00B84E10" w:rsidRDefault="00D56C1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D56C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4F617861" w:rsidR="00D56C1D" w:rsidRPr="0077505F" w:rsidRDefault="00D56C1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8376B75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0A31B49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D0CA6C6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E086DC1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F7E5C05" w:rsidR="00AC6E1A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D35F7" w14:textId="3B3A2A37" w:rsidR="00B84E10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D56C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5E73C2A" w:rsidR="00D56C1D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1145FBB" w:rsidR="002178DF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84828FE" w:rsidR="002178DF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1ABD4D6" w:rsidR="002178DF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EB52F8E" w:rsidR="002178DF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D0A97DC" w:rsidR="002178DF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C56446" w14:textId="4908A246" w:rsidR="00B84E10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D56C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72758429" w:rsidR="00D56C1D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7E0C746" w:rsidR="002178DF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1898D8E" w:rsidR="002178DF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519D030" w:rsidR="002178DF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6523875" w:rsidR="002178DF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8F6E812" w:rsidR="002178DF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6F653E" w14:textId="7E363D3C" w:rsidR="00B84E10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D56C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8C02FE8" w:rsidR="00D56C1D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1B9E95E" w:rsidR="002178DF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0CDB102" w:rsidR="002178DF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5D2B3E4" w:rsidR="002178DF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079C291" w:rsidR="002178DF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9F6F9DC" w:rsidR="002178DF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DC866D" w14:textId="0C293C0F" w:rsidR="00B84E10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D56C1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7EA2A2A6" w:rsidR="00D56C1D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2640BAA" w:rsidR="002178DF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1193000" w:rsidR="002178DF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B3B811C" w:rsidR="002178DF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065B2EE" w:rsidR="002178DF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6DB698E" w:rsidR="002178DF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D5B529" w14:textId="6A6CCDCD" w:rsidR="00B84E10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D56C1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3A69318" w:rsidR="00D56C1D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688F26C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63539EA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5D1EBD0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0E2CE66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E22675D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B200BD" w14:textId="07F1409D" w:rsidR="00B84E10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D56C1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2F386DC3" w:rsidR="00D56C1D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F793745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37804DE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633D338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9FDD0A5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3FB846F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258193" w14:textId="5D9EEE43" w:rsidR="00B84E10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D56C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572711DC" w:rsidR="00D56C1D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EFCF4D1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1673B6C" w:rsidR="00333CD3" w:rsidRPr="0077505F" w:rsidRDefault="00D56C1D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87EB840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E4CFC91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EC85A6C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0E347D" w14:textId="42879634" w:rsidR="00B84E10" w:rsidRDefault="00D56C1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D56C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DCC81CC" w:rsidR="00D56C1D" w:rsidRPr="0077505F" w:rsidRDefault="00D56C1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10E7974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75435F1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B002F8F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7794B49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5AA4C70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D426F2" w14:textId="57FE60B7" w:rsidR="00B84E10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Pr="00D56C1D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34B82B5D" w:rsidR="00D56C1D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0FA38EE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9770C9D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D3113BD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D9467B3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A391B94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CA841C" w14:textId="4997F421" w:rsidR="00B84E10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Pr="00D56C1D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4B5F299" w:rsidR="00D56C1D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2E3C792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94C5653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3CD5A56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8E562EF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15E0E9E" w:rsidR="00333CD3" w:rsidRPr="0077505F" w:rsidRDefault="00D56C1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B41C5" w14:textId="77777777" w:rsidR="00163ED8" w:rsidRDefault="00163ED8" w:rsidP="0039069D">
      <w:pPr>
        <w:spacing w:after="0" w:line="240" w:lineRule="auto"/>
      </w:pPr>
      <w:r>
        <w:separator/>
      </w:r>
    </w:p>
  </w:endnote>
  <w:endnote w:type="continuationSeparator" w:id="0">
    <w:p w14:paraId="680E2F84" w14:textId="77777777" w:rsidR="00163ED8" w:rsidRDefault="00163ED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6C19A" w14:textId="77777777" w:rsidR="00163ED8" w:rsidRDefault="00163ED8" w:rsidP="0039069D">
      <w:pPr>
        <w:spacing w:after="0" w:line="240" w:lineRule="auto"/>
      </w:pPr>
      <w:r>
        <w:separator/>
      </w:r>
    </w:p>
  </w:footnote>
  <w:footnote w:type="continuationSeparator" w:id="0">
    <w:p w14:paraId="798077BB" w14:textId="77777777" w:rsidR="00163ED8" w:rsidRDefault="00163ED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0624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63ED8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04FC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D3E60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A0B7B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27670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56C1D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1026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7</cp:revision>
  <cp:lastPrinted>2014-11-18T16:26:00Z</cp:lastPrinted>
  <dcterms:created xsi:type="dcterms:W3CDTF">2024-12-20T08:34:00Z</dcterms:created>
  <dcterms:modified xsi:type="dcterms:W3CDTF">2025-02-17T10:22:00Z</dcterms:modified>
</cp:coreProperties>
</file>